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1A" w:rsidRDefault="002E0B1A" w:rsidP="001C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0E4F" w:rsidRPr="00942F44" w:rsidRDefault="001C0E4F" w:rsidP="001C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2F44" w:rsidRPr="00942F44" w:rsidRDefault="00942F44" w:rsidP="001C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44">
        <w:rPr>
          <w:rFonts w:ascii="Times New Roman" w:hAnsi="Times New Roman" w:cs="Times New Roman"/>
          <w:b/>
          <w:sz w:val="28"/>
          <w:szCs w:val="28"/>
        </w:rPr>
        <w:t>работы большого студенческого совета техникума</w:t>
      </w:r>
    </w:p>
    <w:p w:rsidR="001C0E4F" w:rsidRDefault="00942F44" w:rsidP="001C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ABB" w:rsidRPr="00942F44">
        <w:rPr>
          <w:rFonts w:ascii="Times New Roman" w:hAnsi="Times New Roman" w:cs="Times New Roman"/>
          <w:b/>
          <w:sz w:val="28"/>
          <w:szCs w:val="28"/>
        </w:rPr>
        <w:t>на 2021</w:t>
      </w:r>
      <w:r w:rsidR="00326B6E" w:rsidRPr="00942F4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942F44">
        <w:rPr>
          <w:rFonts w:ascii="Times New Roman" w:hAnsi="Times New Roman" w:cs="Times New Roman"/>
          <w:b/>
          <w:sz w:val="28"/>
          <w:szCs w:val="28"/>
        </w:rPr>
        <w:t>22</w:t>
      </w:r>
      <w:r w:rsidR="001C0E4F" w:rsidRPr="00942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ABB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1C0E4F" w:rsidRPr="00942F44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D3ABB" w:rsidRPr="00942F44" w:rsidRDefault="00ED3ABB" w:rsidP="001C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2268"/>
      </w:tblGrid>
      <w:tr w:rsidR="00AB2FD0" w:rsidTr="00B73EB3">
        <w:tc>
          <w:tcPr>
            <w:tcW w:w="675" w:type="dxa"/>
          </w:tcPr>
          <w:p w:rsidR="00AB2FD0" w:rsidRDefault="00AB2FD0" w:rsidP="00B73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AB2FD0" w:rsidRPr="00FC1F5E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AB2FD0" w:rsidRPr="00FC1F5E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Align w:val="center"/>
          </w:tcPr>
          <w:p w:rsidR="00AB2FD0" w:rsidRPr="00FC1F5E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B2FD0" w:rsidTr="00B73EB3">
        <w:trPr>
          <w:trHeight w:val="4608"/>
        </w:trPr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Default="00AB2FD0" w:rsidP="00AB2FD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67E9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рганизационная работа по формированию </w:t>
            </w:r>
            <w:r w:rsidRPr="000834C2">
              <w:rPr>
                <w:rFonts w:ascii="Times New Roman" w:hAnsi="Times New Roman" w:cs="Times New Roman"/>
                <w:sz w:val="28"/>
                <w:szCs w:val="28"/>
              </w:rPr>
              <w:t>Большого студенческого совета техникума (БССТ).</w:t>
            </w:r>
          </w:p>
          <w:p w:rsidR="006C50A0" w:rsidRPr="000834C2" w:rsidRDefault="006C50A0" w:rsidP="00AB2FD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участию в республиканском этапе Национальной премии «Лучший студент года -2021»</w:t>
            </w:r>
          </w:p>
          <w:p w:rsidR="006C50A0" w:rsidRDefault="006C50A0" w:rsidP="006C50A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C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стенда БССТ</w:t>
            </w:r>
            <w:r w:rsidRPr="00083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8FE" w:rsidRDefault="001F28FE" w:rsidP="006C50A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 «Посвящение в первокурсники»</w:t>
            </w:r>
          </w:p>
          <w:p w:rsidR="00AB2FD0" w:rsidRPr="000834C2" w:rsidRDefault="00AB2FD0" w:rsidP="00B7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AB2F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CA8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заседание БССТ:</w:t>
            </w:r>
          </w:p>
          <w:p w:rsidR="00AB2FD0" w:rsidRPr="00906F87" w:rsidRDefault="00AB2FD0" w:rsidP="00AB2FD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</w:t>
            </w:r>
          </w:p>
          <w:p w:rsidR="00AB2FD0" w:rsidRDefault="00AB2FD0" w:rsidP="00B7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Совета</w:t>
            </w: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2FD0" w:rsidRDefault="00AB2FD0" w:rsidP="00AB2FD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плана работы совета на 20</w:t>
            </w:r>
            <w:r w:rsidR="00117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6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A6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B2FD0" w:rsidRDefault="00AB2FD0" w:rsidP="00AB2FD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О подготовке к</w:t>
            </w:r>
            <w:r w:rsidR="006719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Дню самоуправления 5 октября.</w:t>
            </w:r>
          </w:p>
          <w:p w:rsidR="0048476E" w:rsidRDefault="0048476E" w:rsidP="00AB2FD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студентов в конкурсах на присуждение именных стипендий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Б.Е.Кабалоева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7E9" w:rsidRPr="002673C2" w:rsidRDefault="008A67E9" w:rsidP="00AB2FD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Спартакиаде обучающихся</w:t>
            </w:r>
          </w:p>
        </w:tc>
        <w:tc>
          <w:tcPr>
            <w:tcW w:w="1559" w:type="dxa"/>
          </w:tcPr>
          <w:p w:rsidR="00AB2FD0" w:rsidRDefault="00AB2FD0" w:rsidP="00B73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B2FD0" w:rsidRPr="007A4CA8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2FD0" w:rsidRPr="00FC1F5E" w:rsidRDefault="008A67E9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B2FD0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AB2FD0" w:rsidTr="00B73EB3"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Default="00AB2FD0" w:rsidP="00AB2FD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r w:rsidR="008A67E9" w:rsidRPr="0087213D">
              <w:rPr>
                <w:rFonts w:ascii="Times New Roman" w:hAnsi="Times New Roman" w:cs="Times New Roman"/>
                <w:sz w:val="28"/>
                <w:szCs w:val="28"/>
              </w:rPr>
              <w:t>конкурсов «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Лучшая группа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A6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», «Лучшая комната общежития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8A6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«Лучший студент года - 202</w:t>
            </w:r>
            <w:r w:rsidR="008A6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2FD0" w:rsidRDefault="00AB2FD0" w:rsidP="00AB2FD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в техникуме</w:t>
            </w:r>
          </w:p>
          <w:p w:rsidR="00AB2FD0" w:rsidRDefault="00AB2FD0" w:rsidP="00AB2FD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Фестиваля «Звездный дождь» </w:t>
            </w:r>
          </w:p>
          <w:p w:rsidR="00AB2FD0" w:rsidRDefault="00AB2FD0" w:rsidP="00AB2FD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Второе</w:t>
            </w:r>
            <w:r w:rsidRPr="00872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БССТ</w:t>
            </w:r>
          </w:p>
          <w:p w:rsidR="00AB2FD0" w:rsidRDefault="00AB2FD0" w:rsidP="006C50A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сентябрь</w:t>
            </w:r>
          </w:p>
          <w:p w:rsidR="006C50A0" w:rsidRPr="007D1457" w:rsidRDefault="006C50A0" w:rsidP="006C50A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в ноябре</w:t>
            </w:r>
          </w:p>
        </w:tc>
        <w:tc>
          <w:tcPr>
            <w:tcW w:w="1559" w:type="dxa"/>
          </w:tcPr>
          <w:p w:rsidR="00AB2FD0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B2FD0" w:rsidRPr="0087213D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87213D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2FD0" w:rsidRPr="007A4CA8" w:rsidRDefault="00ED3ABB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БССТ</w:t>
            </w:r>
          </w:p>
        </w:tc>
      </w:tr>
      <w:tr w:rsidR="00AB2FD0" w:rsidTr="00B73EB3"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Pr="002673C2" w:rsidRDefault="00AB2FD0" w:rsidP="00AB2FD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месячника</w:t>
            </w:r>
            <w:r w:rsidRPr="007D145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вредных привычек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B2FD0" w:rsidRDefault="00AB2FD0" w:rsidP="00B73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«Меняю сигарету на конфету», «Дерево полезных привычек»</w:t>
            </w:r>
          </w:p>
          <w:p w:rsidR="00AB2FD0" w:rsidRPr="00367376" w:rsidRDefault="006C50A0" w:rsidP="00AB2FD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2FD0" w:rsidRPr="00367376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роведении акции «Копилка добра» </w:t>
            </w:r>
            <w:r w:rsidR="00AB2FD0" w:rsidRPr="006C50A0">
              <w:rPr>
                <w:rFonts w:ascii="Times New Roman" w:hAnsi="Times New Roman" w:cs="Times New Roman"/>
                <w:sz w:val="28"/>
                <w:szCs w:val="28"/>
              </w:rPr>
              <w:t>(посещение Детского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6C50A0">
              <w:rPr>
                <w:rFonts w:ascii="Times New Roman" w:hAnsi="Times New Roman" w:cs="Times New Roman"/>
                <w:sz w:val="28"/>
                <w:szCs w:val="28"/>
              </w:rPr>
              <w:t>ома престарелых</w:t>
            </w:r>
            <w:r w:rsidR="00AB2FD0" w:rsidRPr="006C50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2FD0" w:rsidRPr="00367376" w:rsidRDefault="00AB2FD0" w:rsidP="00B73EB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FD0" w:rsidRDefault="00AB2FD0" w:rsidP="00AB2FD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 заседание БССТ:</w:t>
            </w:r>
          </w:p>
          <w:p w:rsidR="00AB2FD0" w:rsidRDefault="00AB2FD0" w:rsidP="00AB2FD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октябрь</w:t>
            </w:r>
          </w:p>
          <w:p w:rsidR="00AB2FD0" w:rsidRPr="002673C2" w:rsidRDefault="006C50A0" w:rsidP="00AB2FD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декабря</w:t>
            </w:r>
          </w:p>
        </w:tc>
        <w:tc>
          <w:tcPr>
            <w:tcW w:w="1559" w:type="dxa"/>
          </w:tcPr>
          <w:p w:rsidR="00AB2FD0" w:rsidRPr="002C1F8D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268" w:type="dxa"/>
            <w:vAlign w:val="center"/>
          </w:tcPr>
          <w:p w:rsidR="00AB2FD0" w:rsidRDefault="00ED3ABB" w:rsidP="00B73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БССТ</w:t>
            </w:r>
          </w:p>
        </w:tc>
      </w:tr>
      <w:tr w:rsidR="00AB2FD0" w:rsidTr="00B73EB3"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Default="00AB2FD0" w:rsidP="00AB2FD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воспитанников Детского дома</w:t>
            </w:r>
          </w:p>
          <w:p w:rsidR="0048476E" w:rsidRDefault="0048476E" w:rsidP="00AB2FD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десант в Дом престарелых</w:t>
            </w:r>
          </w:p>
          <w:p w:rsidR="00AB2FD0" w:rsidRDefault="00AB2FD0" w:rsidP="00AB2FD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</w:t>
            </w:r>
          </w:p>
          <w:p w:rsidR="00AB2FD0" w:rsidRDefault="00AB2FD0" w:rsidP="00484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086ED5" w:rsidRDefault="00AB2FD0" w:rsidP="00B73E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Четвертое</w:t>
            </w:r>
            <w:r w:rsidRPr="00086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БССТ</w:t>
            </w:r>
          </w:p>
          <w:p w:rsidR="00AB2FD0" w:rsidRPr="004B5271" w:rsidRDefault="00AB2FD0" w:rsidP="00AB2FD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7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B2FD0" w:rsidRDefault="00AB2FD0" w:rsidP="00AB2FD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 проведение Дня самоуправления в техникуме</w:t>
            </w:r>
          </w:p>
          <w:p w:rsidR="00AB2FD0" w:rsidRPr="00BD3014" w:rsidRDefault="00AB2FD0" w:rsidP="00AB2FD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празднованию Нового года.</w:t>
            </w:r>
          </w:p>
        </w:tc>
        <w:tc>
          <w:tcPr>
            <w:tcW w:w="1559" w:type="dxa"/>
          </w:tcPr>
          <w:p w:rsidR="00AB2FD0" w:rsidRPr="00086ED5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D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vAlign w:val="center"/>
          </w:tcPr>
          <w:p w:rsidR="00AB2FD0" w:rsidRDefault="00ED3ABB" w:rsidP="00B73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БССТ</w:t>
            </w:r>
          </w:p>
        </w:tc>
      </w:tr>
      <w:tr w:rsidR="00AB2FD0" w:rsidTr="00B73EB3"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Default="00AB2FD0" w:rsidP="00AB2FD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E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476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рганизационная </w:t>
            </w:r>
            <w:r w:rsidR="00942F4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942F44" w:rsidRPr="00086ED5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  <w:r w:rsidRPr="0008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76E">
              <w:rPr>
                <w:rFonts w:ascii="Times New Roman" w:hAnsi="Times New Roman" w:cs="Times New Roman"/>
                <w:sz w:val="28"/>
                <w:szCs w:val="28"/>
              </w:rPr>
              <w:t>по М</w:t>
            </w:r>
            <w:r w:rsidRPr="00086ED5">
              <w:rPr>
                <w:rFonts w:ascii="Times New Roman" w:hAnsi="Times New Roman" w:cs="Times New Roman"/>
                <w:sz w:val="28"/>
                <w:szCs w:val="28"/>
              </w:rPr>
              <w:t>есячник</w:t>
            </w:r>
            <w:r w:rsidR="004847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76E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военно-патриотической</w:t>
            </w:r>
            <w:r w:rsidRPr="00086ED5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AB2FD0" w:rsidRDefault="00AB2FD0" w:rsidP="00B73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4B5271" w:rsidRDefault="00AB2FD0" w:rsidP="00AB2FD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Пятое</w:t>
            </w:r>
            <w:r w:rsidRPr="00086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БССТ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B2FD0" w:rsidRDefault="00AB2FD0" w:rsidP="00AB2FD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БССТ за первое полугодие</w:t>
            </w:r>
          </w:p>
          <w:p w:rsidR="00AB2FD0" w:rsidRDefault="00AB2FD0" w:rsidP="00AB2FD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 самоуправления.</w:t>
            </w:r>
          </w:p>
          <w:p w:rsidR="0048476E" w:rsidRPr="00086ED5" w:rsidRDefault="0048476E" w:rsidP="00AB2FD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февраля</w:t>
            </w:r>
          </w:p>
        </w:tc>
        <w:tc>
          <w:tcPr>
            <w:tcW w:w="1559" w:type="dxa"/>
          </w:tcPr>
          <w:p w:rsidR="00AB2FD0" w:rsidRPr="00086ED5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vAlign w:val="center"/>
          </w:tcPr>
          <w:p w:rsidR="00AB2FD0" w:rsidRDefault="00ED3ABB" w:rsidP="00B73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БССТ</w:t>
            </w:r>
          </w:p>
        </w:tc>
      </w:tr>
      <w:tr w:rsidR="00AB2FD0" w:rsidTr="00B73EB3"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Default="00AB2FD0" w:rsidP="00AB2FD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 «Цветы у обелиска»</w:t>
            </w:r>
          </w:p>
          <w:p w:rsidR="00AB2FD0" w:rsidRDefault="00AB2FD0" w:rsidP="00AB2FD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 памяти Казбека Темирова, </w:t>
            </w:r>
            <w:proofErr w:type="spellStart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Азамата</w:t>
            </w:r>
            <w:proofErr w:type="spellEnd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, Льва </w:t>
            </w:r>
            <w:proofErr w:type="spellStart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Георгия Калоева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 в техникуме</w:t>
            </w:r>
          </w:p>
          <w:p w:rsidR="00AB2FD0" w:rsidRPr="00B11DCD" w:rsidRDefault="00AB2FD0" w:rsidP="00B73EB3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AB2FD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Шестое</w:t>
            </w:r>
            <w:r w:rsidRPr="00B1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БССТ:</w:t>
            </w:r>
          </w:p>
          <w:p w:rsidR="00AB2FD0" w:rsidRDefault="00AB2FD0" w:rsidP="00AB2FD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БССТ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январе</w:t>
            </w:r>
          </w:p>
          <w:p w:rsidR="00AB2FD0" w:rsidRDefault="00AB2FD0" w:rsidP="0048476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8476E">
              <w:rPr>
                <w:rFonts w:ascii="Times New Roman" w:hAnsi="Times New Roman" w:cs="Times New Roman"/>
                <w:sz w:val="28"/>
                <w:szCs w:val="28"/>
              </w:rPr>
              <w:t xml:space="preserve">работе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</w:t>
            </w:r>
            <w:r w:rsidR="004847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«Лучший студент года -202</w:t>
            </w:r>
            <w:r w:rsidR="00002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учебных группах</w:t>
            </w:r>
          </w:p>
          <w:p w:rsidR="0048476E" w:rsidRPr="0048476E" w:rsidRDefault="0048476E" w:rsidP="00484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2FD0" w:rsidRPr="00086ED5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8" w:type="dxa"/>
            <w:vAlign w:val="center"/>
          </w:tcPr>
          <w:p w:rsidR="00AB2FD0" w:rsidRDefault="00ED3ABB" w:rsidP="00B73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БССТ</w:t>
            </w:r>
          </w:p>
        </w:tc>
      </w:tr>
      <w:tr w:rsidR="00AB2FD0" w:rsidTr="00B73EB3"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8476E" w:rsidRDefault="0048476E" w:rsidP="00AB2FD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турнира по настольному теннису памяти Георгия Калоева.</w:t>
            </w:r>
          </w:p>
          <w:p w:rsidR="00AB2FD0" w:rsidRDefault="00AB2FD0" w:rsidP="00AB2FD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47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47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 w:rsidR="0048476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AB2FD0" w:rsidRDefault="00AB2FD0" w:rsidP="00B73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AB2FD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50">
              <w:rPr>
                <w:rFonts w:ascii="Times New Roman" w:hAnsi="Times New Roman" w:cs="Times New Roman"/>
                <w:b/>
                <w:sz w:val="28"/>
                <w:szCs w:val="28"/>
              </w:rPr>
              <w:t>Восьмое заседание БССТ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B2FD0" w:rsidRDefault="00AB2FD0" w:rsidP="00AB2FD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A50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БССТ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феврале</w:t>
            </w:r>
          </w:p>
          <w:p w:rsidR="00AB2FD0" w:rsidRPr="00472D2B" w:rsidRDefault="00AB2FD0" w:rsidP="00117ED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«Лучший студент года -202</w:t>
            </w:r>
            <w:r w:rsidR="006C5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B2FD0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vAlign w:val="center"/>
          </w:tcPr>
          <w:p w:rsidR="00AB2FD0" w:rsidRDefault="00ED3ABB" w:rsidP="00B73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БССТ</w:t>
            </w:r>
          </w:p>
        </w:tc>
      </w:tr>
      <w:tr w:rsidR="00AB2FD0" w:rsidTr="00B73EB3">
        <w:trPr>
          <w:trHeight w:val="3944"/>
        </w:trPr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Default="007E2C3E" w:rsidP="00AB2FD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</w:t>
            </w:r>
            <w:r w:rsidR="00AB2FD0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празднованию Дня Победы</w:t>
            </w:r>
          </w:p>
          <w:p w:rsidR="00AB2FD0" w:rsidRDefault="00AB2FD0" w:rsidP="00AB2FD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7E2C3E">
              <w:rPr>
                <w:rFonts w:ascii="Times New Roman" w:hAnsi="Times New Roman" w:cs="Times New Roman"/>
                <w:sz w:val="28"/>
                <w:szCs w:val="28"/>
              </w:rPr>
              <w:t>волонтеров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мастер-классов для учащихся школ</w:t>
            </w:r>
          </w:p>
          <w:p w:rsidR="00AB2FD0" w:rsidRDefault="00AB2FD0" w:rsidP="00B73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96212" w:rsidRDefault="00AB2FD0" w:rsidP="00AB2FD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212">
              <w:rPr>
                <w:rFonts w:ascii="Times New Roman" w:hAnsi="Times New Roman" w:cs="Times New Roman"/>
                <w:b/>
                <w:sz w:val="28"/>
                <w:szCs w:val="28"/>
              </w:rPr>
              <w:t>Девятое заседание БССТ:</w:t>
            </w:r>
          </w:p>
          <w:p w:rsidR="007E2C3E" w:rsidRDefault="00AB2FD0" w:rsidP="00B73E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C3E" w:rsidRPr="00AB184A"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работы </w:t>
            </w:r>
            <w:r w:rsidR="007E2C3E">
              <w:rPr>
                <w:rFonts w:ascii="Times New Roman" w:hAnsi="Times New Roman" w:cs="Times New Roman"/>
                <w:sz w:val="28"/>
                <w:szCs w:val="28"/>
              </w:rPr>
              <w:t xml:space="preserve">БССТ </w:t>
            </w:r>
            <w:r w:rsidR="007E2C3E" w:rsidRPr="00AB18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E2C3E">
              <w:rPr>
                <w:rFonts w:ascii="Times New Roman" w:hAnsi="Times New Roman" w:cs="Times New Roman"/>
                <w:sz w:val="28"/>
                <w:szCs w:val="28"/>
              </w:rPr>
              <w:t>марте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B2FD0" w:rsidRPr="00AB184A" w:rsidRDefault="007E2C3E" w:rsidP="00B73E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B2FD0" w:rsidRPr="00AB184A">
              <w:rPr>
                <w:rFonts w:ascii="Times New Roman" w:hAnsi="Times New Roman" w:cs="Times New Roman"/>
                <w:sz w:val="28"/>
                <w:szCs w:val="28"/>
              </w:rPr>
              <w:t>Об акциях «Открытка ветерану», «Цветы у обелиска», «Георгиевская ленточка»</w:t>
            </w:r>
          </w:p>
          <w:p w:rsidR="00AB2FD0" w:rsidRPr="00796212" w:rsidRDefault="007E2C3E" w:rsidP="007E2C3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мая</w:t>
            </w:r>
            <w:r w:rsidR="00AB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июня</w:t>
            </w:r>
            <w:r w:rsidR="00AB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B2FD0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vAlign w:val="center"/>
          </w:tcPr>
          <w:p w:rsidR="00AB2FD0" w:rsidRDefault="00ED3ABB" w:rsidP="00B73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БССТ</w:t>
            </w:r>
          </w:p>
        </w:tc>
      </w:tr>
      <w:tr w:rsidR="00AB2FD0" w:rsidTr="00B73EB3"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Default="00AB2FD0" w:rsidP="00AB2FD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Победы</w:t>
            </w:r>
          </w:p>
          <w:p w:rsidR="00AB2FD0" w:rsidRDefault="00AB2FD0" w:rsidP="00AB2FD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4A">
              <w:rPr>
                <w:rFonts w:ascii="Times New Roman" w:hAnsi="Times New Roman" w:cs="Times New Roman"/>
                <w:b/>
                <w:sz w:val="28"/>
                <w:szCs w:val="28"/>
              </w:rPr>
              <w:t>Десятое заседание БССТ:</w:t>
            </w:r>
          </w:p>
          <w:p w:rsidR="007E2C3E" w:rsidRDefault="00AB2FD0" w:rsidP="007E2C3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конкурсов «Лучшая группа года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>», «Лучшая комната общежития</w:t>
            </w:r>
            <w:r w:rsidR="006C50A0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2C3E" w:rsidRPr="00AB1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FD0" w:rsidRPr="007E2C3E" w:rsidRDefault="007E2C3E" w:rsidP="007E2C3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 </w:t>
            </w:r>
          </w:p>
        </w:tc>
        <w:tc>
          <w:tcPr>
            <w:tcW w:w="1559" w:type="dxa"/>
          </w:tcPr>
          <w:p w:rsidR="00AB2FD0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vAlign w:val="center"/>
          </w:tcPr>
          <w:p w:rsidR="00AB2FD0" w:rsidRDefault="00ED3ABB" w:rsidP="00B73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БССТ</w:t>
            </w:r>
          </w:p>
        </w:tc>
      </w:tr>
    </w:tbl>
    <w:p w:rsidR="00AB2FD0" w:rsidRDefault="00AB2FD0" w:rsidP="001C0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FD0" w:rsidRDefault="00AB2FD0" w:rsidP="001C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4F" w:rsidRDefault="001C0E4F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2FD0" w:rsidRDefault="00AB2FD0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2FD0" w:rsidRDefault="00AB2FD0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2C3E" w:rsidRDefault="002E0B1A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БССТ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Э.Бабенко</w:t>
      </w:r>
      <w:proofErr w:type="spellEnd"/>
    </w:p>
    <w:p w:rsidR="007E2C3E" w:rsidRDefault="007E2C3E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2C3E" w:rsidRDefault="007E2C3E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2FD0" w:rsidRDefault="00AB2FD0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942F44" w:rsidSect="00EB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1C2"/>
    <w:multiLevelType w:val="hybridMultilevel"/>
    <w:tmpl w:val="EB407C30"/>
    <w:lvl w:ilvl="0" w:tplc="CCF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553B9"/>
    <w:multiLevelType w:val="hybridMultilevel"/>
    <w:tmpl w:val="2C6234EC"/>
    <w:lvl w:ilvl="0" w:tplc="A502B0C6">
      <w:start w:val="1"/>
      <w:numFmt w:val="decimal"/>
      <w:lvlText w:val="%1."/>
      <w:lvlJc w:val="left"/>
      <w:pPr>
        <w:ind w:left="200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8723D4C"/>
    <w:multiLevelType w:val="hybridMultilevel"/>
    <w:tmpl w:val="7CF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7F84"/>
    <w:multiLevelType w:val="hybridMultilevel"/>
    <w:tmpl w:val="73783FBE"/>
    <w:lvl w:ilvl="0" w:tplc="6B0E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A649A"/>
    <w:multiLevelType w:val="hybridMultilevel"/>
    <w:tmpl w:val="C00AF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32877"/>
    <w:multiLevelType w:val="hybridMultilevel"/>
    <w:tmpl w:val="5202839E"/>
    <w:lvl w:ilvl="0" w:tplc="FC607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9C533B"/>
    <w:multiLevelType w:val="hybridMultilevel"/>
    <w:tmpl w:val="7CF65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95C2F"/>
    <w:multiLevelType w:val="hybridMultilevel"/>
    <w:tmpl w:val="662E81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5F253E"/>
    <w:multiLevelType w:val="hybridMultilevel"/>
    <w:tmpl w:val="CD8C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E1A39"/>
    <w:multiLevelType w:val="hybridMultilevel"/>
    <w:tmpl w:val="73EC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F6854"/>
    <w:multiLevelType w:val="hybridMultilevel"/>
    <w:tmpl w:val="CFF6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02E24"/>
    <w:multiLevelType w:val="hybridMultilevel"/>
    <w:tmpl w:val="060A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74F9"/>
    <w:multiLevelType w:val="hybridMultilevel"/>
    <w:tmpl w:val="8B445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B2AC8"/>
    <w:multiLevelType w:val="hybridMultilevel"/>
    <w:tmpl w:val="73783FBE"/>
    <w:lvl w:ilvl="0" w:tplc="6B0E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C5B50"/>
    <w:multiLevelType w:val="hybridMultilevel"/>
    <w:tmpl w:val="FEA4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05FC9"/>
    <w:multiLevelType w:val="hybridMultilevel"/>
    <w:tmpl w:val="68446986"/>
    <w:lvl w:ilvl="0" w:tplc="800025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2420DD7"/>
    <w:multiLevelType w:val="hybridMultilevel"/>
    <w:tmpl w:val="D91CC466"/>
    <w:lvl w:ilvl="0" w:tplc="F2649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C73CB5"/>
    <w:multiLevelType w:val="hybridMultilevel"/>
    <w:tmpl w:val="502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07544"/>
    <w:multiLevelType w:val="hybridMultilevel"/>
    <w:tmpl w:val="1F76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818CB"/>
    <w:multiLevelType w:val="hybridMultilevel"/>
    <w:tmpl w:val="B95C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B3AE6"/>
    <w:multiLevelType w:val="multilevel"/>
    <w:tmpl w:val="53FA15C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21" w15:restartNumberingAfterBreak="0">
    <w:nsid w:val="514519B6"/>
    <w:multiLevelType w:val="hybridMultilevel"/>
    <w:tmpl w:val="5928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27238"/>
    <w:multiLevelType w:val="hybridMultilevel"/>
    <w:tmpl w:val="0B1A6982"/>
    <w:lvl w:ilvl="0" w:tplc="B4EEB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8D409A"/>
    <w:multiLevelType w:val="hybridMultilevel"/>
    <w:tmpl w:val="1A8A5EC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413967"/>
    <w:multiLevelType w:val="hybridMultilevel"/>
    <w:tmpl w:val="A622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27643"/>
    <w:multiLevelType w:val="hybridMultilevel"/>
    <w:tmpl w:val="93BC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E3995"/>
    <w:multiLevelType w:val="hybridMultilevel"/>
    <w:tmpl w:val="8B2E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25E86"/>
    <w:multiLevelType w:val="hybridMultilevel"/>
    <w:tmpl w:val="1F78BDBA"/>
    <w:lvl w:ilvl="0" w:tplc="D2F6A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C13A5B"/>
    <w:multiLevelType w:val="hybridMultilevel"/>
    <w:tmpl w:val="CD909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14"/>
  </w:num>
  <w:num w:numId="5">
    <w:abstractNumId w:val="26"/>
  </w:num>
  <w:num w:numId="6">
    <w:abstractNumId w:val="11"/>
  </w:num>
  <w:num w:numId="7">
    <w:abstractNumId w:val="28"/>
  </w:num>
  <w:num w:numId="8">
    <w:abstractNumId w:val="12"/>
  </w:num>
  <w:num w:numId="9">
    <w:abstractNumId w:val="5"/>
  </w:num>
  <w:num w:numId="10">
    <w:abstractNumId w:val="25"/>
  </w:num>
  <w:num w:numId="11">
    <w:abstractNumId w:val="3"/>
  </w:num>
  <w:num w:numId="12">
    <w:abstractNumId w:val="8"/>
  </w:num>
  <w:num w:numId="13">
    <w:abstractNumId w:val="16"/>
  </w:num>
  <w:num w:numId="14">
    <w:abstractNumId w:val="22"/>
  </w:num>
  <w:num w:numId="15">
    <w:abstractNumId w:val="21"/>
  </w:num>
  <w:num w:numId="16">
    <w:abstractNumId w:val="15"/>
  </w:num>
  <w:num w:numId="17">
    <w:abstractNumId w:val="0"/>
  </w:num>
  <w:num w:numId="18">
    <w:abstractNumId w:val="27"/>
  </w:num>
  <w:num w:numId="19">
    <w:abstractNumId w:val="10"/>
  </w:num>
  <w:num w:numId="20">
    <w:abstractNumId w:val="23"/>
  </w:num>
  <w:num w:numId="21">
    <w:abstractNumId w:val="18"/>
  </w:num>
  <w:num w:numId="22">
    <w:abstractNumId w:val="17"/>
  </w:num>
  <w:num w:numId="23">
    <w:abstractNumId w:val="13"/>
  </w:num>
  <w:num w:numId="24">
    <w:abstractNumId w:val="24"/>
  </w:num>
  <w:num w:numId="25">
    <w:abstractNumId w:val="6"/>
  </w:num>
  <w:num w:numId="26">
    <w:abstractNumId w:val="19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E4F"/>
    <w:rsid w:val="00002655"/>
    <w:rsid w:val="00005458"/>
    <w:rsid w:val="00035E24"/>
    <w:rsid w:val="000D7D0F"/>
    <w:rsid w:val="00117EDD"/>
    <w:rsid w:val="001440F8"/>
    <w:rsid w:val="001C0E4F"/>
    <w:rsid w:val="001F28FE"/>
    <w:rsid w:val="002228B2"/>
    <w:rsid w:val="002E0B1A"/>
    <w:rsid w:val="00326B6E"/>
    <w:rsid w:val="00420EBE"/>
    <w:rsid w:val="0043347B"/>
    <w:rsid w:val="0048476E"/>
    <w:rsid w:val="00615CBB"/>
    <w:rsid w:val="00617E14"/>
    <w:rsid w:val="00627236"/>
    <w:rsid w:val="006719BB"/>
    <w:rsid w:val="006C4354"/>
    <w:rsid w:val="006C50A0"/>
    <w:rsid w:val="007E2C3E"/>
    <w:rsid w:val="008A67E9"/>
    <w:rsid w:val="008C019D"/>
    <w:rsid w:val="00942F44"/>
    <w:rsid w:val="00965DB5"/>
    <w:rsid w:val="009E5A7E"/>
    <w:rsid w:val="00A63B7C"/>
    <w:rsid w:val="00A6565E"/>
    <w:rsid w:val="00AB2FD0"/>
    <w:rsid w:val="00C54C7D"/>
    <w:rsid w:val="00C778B0"/>
    <w:rsid w:val="00CE1346"/>
    <w:rsid w:val="00D319CC"/>
    <w:rsid w:val="00DE1D0B"/>
    <w:rsid w:val="00DF7EAF"/>
    <w:rsid w:val="00E7282D"/>
    <w:rsid w:val="00ED3ABB"/>
    <w:rsid w:val="00F0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6330-95D6-4BA7-9DEE-9072749D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AF"/>
  </w:style>
  <w:style w:type="paragraph" w:styleId="1">
    <w:name w:val="heading 1"/>
    <w:basedOn w:val="a"/>
    <w:next w:val="a"/>
    <w:link w:val="10"/>
    <w:qFormat/>
    <w:rsid w:val="001C0E4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E4F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1C0E4F"/>
    <w:pPr>
      <w:ind w:left="720"/>
      <w:contextualSpacing/>
    </w:pPr>
  </w:style>
  <w:style w:type="paragraph" w:styleId="a4">
    <w:name w:val="Title"/>
    <w:basedOn w:val="a"/>
    <w:link w:val="a5"/>
    <w:qFormat/>
    <w:rsid w:val="001C0E4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0E4F"/>
    <w:rPr>
      <w:rFonts w:ascii="Times New Roman" w:eastAsia="Calibri" w:hAnsi="Times New Roman" w:cs="Times New Roman"/>
      <w:b/>
      <w:sz w:val="28"/>
      <w:szCs w:val="20"/>
    </w:rPr>
  </w:style>
  <w:style w:type="table" w:styleId="a6">
    <w:name w:val="Table Grid"/>
    <w:basedOn w:val="a1"/>
    <w:rsid w:val="001C0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36</cp:revision>
  <cp:lastPrinted>2021-08-27T13:52:00Z</cp:lastPrinted>
  <dcterms:created xsi:type="dcterms:W3CDTF">2018-09-04T14:35:00Z</dcterms:created>
  <dcterms:modified xsi:type="dcterms:W3CDTF">2022-01-13T11:36:00Z</dcterms:modified>
</cp:coreProperties>
</file>